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E26A7" w14:textId="77777777" w:rsidR="00217DB3" w:rsidRPr="0005706C" w:rsidRDefault="00217DB3">
      <w:pPr>
        <w:rPr>
          <w:color w:val="000000" w:themeColor="text1"/>
          <w:sz w:val="20"/>
        </w:rPr>
      </w:pPr>
    </w:p>
    <w:p w14:paraId="57DDCBCE" w14:textId="77777777" w:rsidR="00217DB3" w:rsidRPr="0005706C" w:rsidRDefault="00217DB3">
      <w:pPr>
        <w:rPr>
          <w:color w:val="000000" w:themeColor="text1"/>
          <w:sz w:val="20"/>
        </w:rPr>
      </w:pPr>
    </w:p>
    <w:p w14:paraId="72E07054" w14:textId="77777777" w:rsidR="00217DB3" w:rsidRPr="0005706C" w:rsidRDefault="00217DB3">
      <w:pPr>
        <w:rPr>
          <w:color w:val="000000" w:themeColor="text1"/>
          <w:sz w:val="20"/>
        </w:rPr>
      </w:pPr>
    </w:p>
    <w:p w14:paraId="27424632" w14:textId="77777777" w:rsidR="00217DB3" w:rsidRPr="0005706C" w:rsidRDefault="00217DB3">
      <w:pPr>
        <w:rPr>
          <w:color w:val="000000" w:themeColor="text1"/>
          <w:sz w:val="20"/>
        </w:rPr>
      </w:pPr>
    </w:p>
    <w:p w14:paraId="348BB36C" w14:textId="77777777" w:rsidR="00217DB3" w:rsidRPr="0005706C" w:rsidRDefault="00217DB3">
      <w:pPr>
        <w:rPr>
          <w:color w:val="000000" w:themeColor="text1"/>
          <w:sz w:val="20"/>
        </w:rPr>
      </w:pPr>
    </w:p>
    <w:p w14:paraId="6E6F061B" w14:textId="77777777" w:rsidR="00217DB3" w:rsidRPr="0005706C" w:rsidRDefault="00217DB3">
      <w:pPr>
        <w:rPr>
          <w:color w:val="000000" w:themeColor="text1"/>
          <w:sz w:val="20"/>
        </w:rPr>
      </w:pPr>
    </w:p>
    <w:p w14:paraId="344A2BC7" w14:textId="77777777" w:rsidR="00217DB3" w:rsidRPr="0005706C" w:rsidRDefault="00217DB3">
      <w:pPr>
        <w:rPr>
          <w:color w:val="000000" w:themeColor="text1"/>
          <w:sz w:val="20"/>
        </w:rPr>
      </w:pPr>
    </w:p>
    <w:p w14:paraId="1C7E2F69" w14:textId="77777777" w:rsidR="00217DB3" w:rsidRPr="0005706C" w:rsidRDefault="00217DB3">
      <w:pPr>
        <w:rPr>
          <w:color w:val="000000" w:themeColor="text1"/>
          <w:sz w:val="20"/>
        </w:rPr>
      </w:pPr>
    </w:p>
    <w:p w14:paraId="2FED98E0" w14:textId="77777777" w:rsidR="00217DB3" w:rsidRPr="0005706C" w:rsidRDefault="00217DB3">
      <w:pPr>
        <w:rPr>
          <w:color w:val="000000" w:themeColor="text1"/>
          <w:sz w:val="20"/>
        </w:rPr>
      </w:pPr>
    </w:p>
    <w:p w14:paraId="490E9906" w14:textId="77777777" w:rsidR="00217DB3" w:rsidRPr="0005706C" w:rsidRDefault="00217DB3">
      <w:pPr>
        <w:rPr>
          <w:color w:val="000000" w:themeColor="text1"/>
          <w:sz w:val="20"/>
        </w:rPr>
      </w:pPr>
    </w:p>
    <w:p w14:paraId="5011583D" w14:textId="77777777" w:rsidR="00217DB3" w:rsidRPr="0005706C" w:rsidRDefault="00217DB3">
      <w:pPr>
        <w:rPr>
          <w:color w:val="000000" w:themeColor="text1"/>
          <w:sz w:val="20"/>
        </w:rPr>
      </w:pPr>
    </w:p>
    <w:p w14:paraId="44730CED" w14:textId="77777777" w:rsidR="00217DB3" w:rsidRPr="0005706C" w:rsidRDefault="00217DB3">
      <w:pPr>
        <w:rPr>
          <w:color w:val="000000" w:themeColor="text1"/>
          <w:sz w:val="20"/>
        </w:rPr>
      </w:pPr>
    </w:p>
    <w:p w14:paraId="0CC3C81A" w14:textId="77777777" w:rsidR="00217DB3" w:rsidRDefault="00217DB3">
      <w:pPr>
        <w:rPr>
          <w:color w:val="000000" w:themeColor="text1"/>
          <w:sz w:val="20"/>
        </w:rPr>
      </w:pPr>
    </w:p>
    <w:p w14:paraId="4DE0456B" w14:textId="77777777" w:rsidR="001F54C2" w:rsidRPr="0005706C" w:rsidRDefault="001F54C2">
      <w:pPr>
        <w:rPr>
          <w:color w:val="000000" w:themeColor="text1"/>
          <w:sz w:val="20"/>
        </w:rPr>
      </w:pPr>
    </w:p>
    <w:p w14:paraId="2FD3E7A6" w14:textId="77777777" w:rsidR="00C53D04" w:rsidRPr="0005706C" w:rsidRDefault="00C53D04">
      <w:pPr>
        <w:rPr>
          <w:color w:val="000000" w:themeColor="text1"/>
          <w:sz w:val="20"/>
        </w:rPr>
      </w:pPr>
    </w:p>
    <w:p w14:paraId="6F6A939C" w14:textId="77777777" w:rsidR="00C53D04" w:rsidRPr="0005706C" w:rsidRDefault="00C53D04">
      <w:pPr>
        <w:rPr>
          <w:color w:val="000000" w:themeColor="text1"/>
          <w:sz w:val="20"/>
        </w:rPr>
      </w:pPr>
    </w:p>
    <w:p w14:paraId="66ADAC60" w14:textId="77777777" w:rsidR="00217DB3" w:rsidRPr="0005706C" w:rsidRDefault="00217DB3">
      <w:pPr>
        <w:rPr>
          <w:color w:val="000000" w:themeColor="text1"/>
          <w:sz w:val="20"/>
        </w:rPr>
      </w:pPr>
    </w:p>
    <w:p w14:paraId="2FBABD83" w14:textId="77777777" w:rsidR="00217DB3" w:rsidRPr="0005706C" w:rsidRDefault="00217DB3">
      <w:pPr>
        <w:rPr>
          <w:color w:val="000000" w:themeColor="text1"/>
          <w:sz w:val="20"/>
        </w:rPr>
      </w:pPr>
    </w:p>
    <w:p w14:paraId="2A050DE1" w14:textId="77777777" w:rsidR="00217DB3" w:rsidRPr="0005706C" w:rsidRDefault="00217DB3">
      <w:pPr>
        <w:rPr>
          <w:color w:val="000000" w:themeColor="text1"/>
          <w:sz w:val="20"/>
        </w:rPr>
      </w:pPr>
    </w:p>
    <w:p w14:paraId="1EF22890" w14:textId="77777777" w:rsidR="000C2E44" w:rsidRPr="0005706C" w:rsidRDefault="000C2E44">
      <w:pPr>
        <w:rPr>
          <w:color w:val="000000" w:themeColor="text1"/>
          <w:sz w:val="20"/>
        </w:rPr>
      </w:pPr>
    </w:p>
    <w:p w14:paraId="4B0ADC27" w14:textId="77777777" w:rsidR="000C2E44" w:rsidRDefault="000C2E44">
      <w:pPr>
        <w:rPr>
          <w:color w:val="000000" w:themeColor="text1"/>
          <w:sz w:val="20"/>
        </w:rPr>
      </w:pPr>
    </w:p>
    <w:p w14:paraId="7AAC94B6" w14:textId="77777777" w:rsidR="00062F76" w:rsidRPr="0005706C" w:rsidRDefault="00062F76">
      <w:pPr>
        <w:rPr>
          <w:color w:val="000000" w:themeColor="text1"/>
          <w:sz w:val="20"/>
        </w:rPr>
      </w:pPr>
    </w:p>
    <w:p w14:paraId="49D2146F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054EB208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B66CC28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6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1B2C83D" w14:textId="528314E2" w:rsidR="00217DB3" w:rsidRPr="00C61692" w:rsidRDefault="0091212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2B89E5B" w14:textId="41F99B02" w:rsidR="00217DB3" w:rsidRPr="00C61692" w:rsidRDefault="0091212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F9FECDE" w14:textId="5E82A92A" w:rsidR="00217DB3" w:rsidRPr="00C61692" w:rsidRDefault="00912123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610E540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71084EB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5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FC80510" w14:textId="4ED0383D" w:rsidR="00217DB3" w:rsidRPr="00C61692" w:rsidRDefault="0091212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776FA8D" w14:textId="57993509" w:rsidR="00217DB3" w:rsidRPr="00C61692" w:rsidRDefault="0091212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A76AE7D" w14:textId="46F7728A" w:rsidR="00217DB3" w:rsidRPr="00C61692" w:rsidRDefault="00912123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5897E87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1379B32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4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D49A9EE" w14:textId="1C3C11A3" w:rsidR="00217DB3" w:rsidRPr="00C61692" w:rsidRDefault="0091212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E08BDFD" w14:textId="11F7AE5E" w:rsidR="00217DB3" w:rsidRPr="00C61692" w:rsidRDefault="0091212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06D8B66" w14:textId="5DF4840D" w:rsidR="00217DB3" w:rsidRPr="00C61692" w:rsidRDefault="00912123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2C5A62B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6C7DCE8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3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0C727E49" w14:textId="0CC8D6B1" w:rsidR="00217DB3" w:rsidRPr="00C61692" w:rsidRDefault="0091212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F636D5F" w14:textId="6D8B159E" w:rsidR="00217DB3" w:rsidRPr="00C61692" w:rsidRDefault="0091212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467877D" w14:textId="039B6CD7" w:rsidR="00217DB3" w:rsidRPr="00C61692" w:rsidRDefault="00912123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230EF604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3849EB6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2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1C94C7D" w14:textId="1F944276" w:rsidR="00217DB3" w:rsidRPr="00C61692" w:rsidRDefault="0091212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2881CDE" w14:textId="75D57C32" w:rsidR="00217DB3" w:rsidRPr="00C61692" w:rsidRDefault="0091212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AC85919" w14:textId="45FB8DEE" w:rsidR="00217DB3" w:rsidRPr="00C61692" w:rsidRDefault="00912123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7D1499C0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000BA84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5614" w:type="dxa"/>
            <w:gridSpan w:val="4"/>
            <w:noWrap/>
            <w:vAlign w:val="center"/>
          </w:tcPr>
          <w:p w14:paraId="0700233D" w14:textId="0615F28C" w:rsidR="00217DB3" w:rsidRPr="00C61692" w:rsidRDefault="007F76D0" w:rsidP="0072232F">
            <w:pPr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alias w:val="Popis revize č.1"/>
                <w:tag w:val="Pz1"/>
                <w:id w:val="787498059"/>
                <w:placeholder>
                  <w:docPart w:val="1992528250F34B59AC43FD7ABFAFCF1B"/>
                </w:placeholder>
                <w:text/>
              </w:sdtPr>
              <w:sdtEndPr/>
              <w:sdtContent>
                <w:r w:rsidR="00912123">
                  <w:rPr>
                    <w:color w:val="000000" w:themeColor="text1"/>
                    <w:sz w:val="14"/>
                    <w:szCs w:val="14"/>
                  </w:rPr>
                  <w:t>verze k projednání</w:t>
                </w:r>
              </w:sdtContent>
            </w:sdt>
          </w:p>
        </w:tc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  <w:szCs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2B548100" w14:textId="3ADDF1BE" w:rsidR="00217DB3" w:rsidRPr="00C61692" w:rsidRDefault="00912123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  <w:szCs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3E5AC6C" w14:textId="77777777" w:rsidR="00217DB3" w:rsidRPr="00C61692" w:rsidRDefault="000F3044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Kubová, Ph.D.</w:t>
                </w:r>
              </w:p>
            </w:tc>
          </w:sdtContent>
        </w:sdt>
      </w:tr>
      <w:tr w:rsidR="0005706C" w:rsidRPr="0005706C" w14:paraId="15D7DE41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1A5B57E2" w14:textId="77777777" w:rsidR="00217DB3" w:rsidRPr="00C61692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3D4739C4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707FE4AC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75749DD5" w14:textId="77777777" w:rsidR="00217DB3" w:rsidRPr="00C61692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05706C" w:rsidRPr="0005706C" w14:paraId="7FC6A410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576306B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22C3350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4B977FB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A3C8BA8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46230653" w14:textId="77777777" w:rsidTr="001F54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0290F9B8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16E502" wp14:editId="605C47C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01A04B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0C6F3CDC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16E5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4F01A04B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0C6F3CDC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4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0EC8BDB8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4F39A2A3" wp14:editId="712113CA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06C" w:rsidRPr="0005706C" w14:paraId="4B56EBF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67DC3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8CB0D77151B74AD1A95C4E4783DC12E6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C0372FD" w14:textId="2DCEE338" w:rsidR="00C21918" w:rsidRPr="0005706C" w:rsidRDefault="000F3044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-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5F22E2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BBB3211BC132481FA7BFEA8BC372E51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BCA232D" w14:textId="661FFA99" w:rsidR="00C21918" w:rsidRPr="0005706C" w:rsidRDefault="000F3044" w:rsidP="00DF2C3D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B43E7B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07A8814BF08A498FB493A1F6A16AFD7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1CDB2F4" w14:textId="6AD46589" w:rsidR="00C21918" w:rsidRPr="00C61692" w:rsidRDefault="00657D00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05706C" w:rsidRPr="0005706C" w14:paraId="11013DC8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A66A52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F87684003B7B4CD8B01486E360926355"/>
            </w:placeholder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B49C09A" w14:textId="06B6511E" w:rsidR="00C21918" w:rsidRPr="0005706C" w:rsidRDefault="00912123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6EB49B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5547C91E855648A9BFA3D211E49AEBC7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D135E13" w14:textId="534F36C4" w:rsidR="00C21918" w:rsidRPr="0005706C" w:rsidRDefault="000F3044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0CC87C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F5E06370279D4A1B84A66D43F4BAC8D9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473FEC3" w14:textId="0A4FF724" w:rsidR="00C21918" w:rsidRPr="00C61692" w:rsidRDefault="0091212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6223D67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BEB4F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96F24BF" w14:textId="2971427F" w:rsidR="00C21918" w:rsidRPr="0005706C" w:rsidRDefault="00912123" w:rsidP="00723BB7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E16E5B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E537105" w14:textId="2C6DC611" w:rsidR="00C21918" w:rsidRPr="00C61692" w:rsidRDefault="000F3044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66D441F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13E73A45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28B334E5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7E010822" w14:textId="06FC592C" w:rsidR="002A4432" w:rsidRPr="0005706C" w:rsidRDefault="00912123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08A2037B" w14:textId="079F74D9" w:rsidR="002A4432" w:rsidRPr="0005706C" w:rsidRDefault="00912123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4A6C345D" w14:textId="3723BB30" w:rsidR="002A4432" w:rsidRPr="0005706C" w:rsidRDefault="00912123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3421B3D8" w14:textId="77777777" w:rsidR="002A4432" w:rsidRPr="007A75BC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0BFD3A11" w14:textId="20023F19" w:rsidR="002A4432" w:rsidRPr="0005706C" w:rsidRDefault="00912123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9546D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18A08E" w14:textId="66893069" w:rsidR="002A4432" w:rsidRPr="00C61692" w:rsidRDefault="007F76D0" w:rsidP="00C93E1B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03AF84C44F4F4453A70634B7AA3D8083"/>
                </w:placeholder>
                <w:text/>
              </w:sdtPr>
              <w:sdtEndPr/>
              <w:sdtContent>
                <w:r w:rsidR="00912123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44767745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7F2E35C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0949B1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B5CDC26" w14:textId="4FE0C50A" w:rsidR="002A4432" w:rsidRPr="00C61692" w:rsidRDefault="0091212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4D2B2A8F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FCA6743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E83CF8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277E8D0" w14:textId="63504880" w:rsidR="002A4432" w:rsidRPr="00C61692" w:rsidRDefault="0091212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497CBAA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C0C963B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EC1D97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38009F" w14:textId="75CEBE12" w:rsidR="002A4432" w:rsidRPr="00C61692" w:rsidRDefault="0091212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A8961A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110E81D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585C4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90972E4" w14:textId="016F85A5" w:rsidR="002A4432" w:rsidRPr="00C61692" w:rsidRDefault="00912123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005884/21/1</w:t>
                </w:r>
              </w:p>
            </w:tc>
          </w:sdtContent>
        </w:sdt>
      </w:tr>
      <w:tr w:rsidR="0005706C" w:rsidRPr="0005706C" w14:paraId="27E62C12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3733E4C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3729B729" w14:textId="4C5BC9CD" w:rsidR="00303456" w:rsidRPr="0005706C" w:rsidRDefault="00912123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Stanoviska vlastníků </w:t>
                </w:r>
                <w:proofErr w:type="spellStart"/>
                <w:r>
                  <w:rPr>
                    <w:color w:val="000000" w:themeColor="text1"/>
                    <w:sz w:val="24"/>
                  </w:rPr>
                  <w:t>dopr</w:t>
                </w:r>
                <w:proofErr w:type="spellEnd"/>
                <w:r>
                  <w:rPr>
                    <w:color w:val="000000" w:themeColor="text1"/>
                    <w:sz w:val="24"/>
                  </w:rPr>
                  <w:t>. a tech. infrastruktury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66479A8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679C1319" w14:textId="360810F2" w:rsidR="00303456" w:rsidRPr="0005706C" w:rsidRDefault="000F3044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E.2</w:t>
                </w:r>
              </w:p>
            </w:tc>
          </w:sdtContent>
        </w:sdt>
        <w:sdt>
          <w:sdtPr>
            <w:rPr>
              <w:rStyle w:val="Zstupntext"/>
              <w:color w:val="000000" w:themeColor="text1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9958397" w14:textId="51829C1F" w:rsidR="00303456" w:rsidRPr="00EA7E7C" w:rsidRDefault="00912123" w:rsidP="00723BB7">
                <w:pPr>
                  <w:pStyle w:val="Nadpis1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</w:rPr>
                  <w:t>a</w:t>
                </w:r>
              </w:p>
            </w:tc>
          </w:sdtContent>
        </w:sdt>
      </w:tr>
      <w:tr w:rsidR="0005706C" w:rsidRPr="0005706C" w14:paraId="07F10DDD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4357DD0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287525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22EB73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rStyle w:val="Zstupntext"/>
              <w:color w:val="000000" w:themeColor="text1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>
            <w:rPr>
              <w:rStyle w:val="Zstupntext"/>
            </w:rPr>
          </w:sdtEnd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20AF80E8" w14:textId="6E006262" w:rsidR="00303456" w:rsidRPr="00EA7E7C" w:rsidRDefault="00912123" w:rsidP="00723BB7">
                <w:pPr>
                  <w:jc w:val="center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59480E34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D98FF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r w:rsidR="002D56B9" w:rsidRPr="002D56B9">
              <w:rPr>
                <w:color w:val="000000" w:themeColor="text1"/>
              </w:rPr>
              <w:t>Sweco Hydroprojekt a.s</w:t>
            </w:r>
            <w:r w:rsidRPr="0005706C">
              <w:rPr>
                <w:color w:val="000000" w:themeColor="text1"/>
              </w:rPr>
              <w:t xml:space="preserve">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2F3536">
              <w:rPr>
                <w:color w:val="000000" w:themeColor="text1"/>
              </w:rPr>
              <w:t>nebo zpřístupnit dalším osobám.</w:t>
            </w:r>
          </w:p>
          <w:p w14:paraId="2FD353F1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3C55CFEF" w14:textId="77777777" w:rsidR="00C93E1B" w:rsidRPr="0005706C" w:rsidRDefault="00C93E1B">
      <w:pPr>
        <w:rPr>
          <w:color w:val="000000" w:themeColor="text1"/>
        </w:rPr>
      </w:pPr>
    </w:p>
    <w:sectPr w:rsidR="00C93E1B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6A55D" w14:textId="77777777" w:rsidR="000F3044" w:rsidRDefault="000F3044" w:rsidP="000F3044">
      <w:r>
        <w:separator/>
      </w:r>
    </w:p>
  </w:endnote>
  <w:endnote w:type="continuationSeparator" w:id="0">
    <w:p w14:paraId="021A90B1" w14:textId="77777777" w:rsidR="000F3044" w:rsidRDefault="000F3044" w:rsidP="000F3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9831B" w14:textId="77777777" w:rsidR="000F3044" w:rsidRDefault="000F30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C3629" w14:textId="77777777" w:rsidR="000F3044" w:rsidRDefault="000F304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5632F" w14:textId="77777777" w:rsidR="000F3044" w:rsidRDefault="000F30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D1BC6" w14:textId="77777777" w:rsidR="000F3044" w:rsidRDefault="000F3044" w:rsidP="000F3044">
      <w:r>
        <w:separator/>
      </w:r>
    </w:p>
  </w:footnote>
  <w:footnote w:type="continuationSeparator" w:id="0">
    <w:p w14:paraId="6D24502A" w14:textId="77777777" w:rsidR="000F3044" w:rsidRDefault="000F3044" w:rsidP="000F3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AEC96" w14:textId="77777777" w:rsidR="000F3044" w:rsidRDefault="000F30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3171C" w14:textId="77777777" w:rsidR="000F3044" w:rsidRDefault="000F304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7C4EE" w14:textId="77777777" w:rsidR="000F3044" w:rsidRDefault="000F30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31396"/>
    <w:rsid w:val="0005706C"/>
    <w:rsid w:val="00062F76"/>
    <w:rsid w:val="00076653"/>
    <w:rsid w:val="000838E3"/>
    <w:rsid w:val="0009559E"/>
    <w:rsid w:val="000A6B8E"/>
    <w:rsid w:val="000C2E44"/>
    <w:rsid w:val="000E387C"/>
    <w:rsid w:val="000F3044"/>
    <w:rsid w:val="00140A17"/>
    <w:rsid w:val="001647B0"/>
    <w:rsid w:val="001F54C2"/>
    <w:rsid w:val="00210AE8"/>
    <w:rsid w:val="00217DB3"/>
    <w:rsid w:val="002A4432"/>
    <w:rsid w:val="002D56B9"/>
    <w:rsid w:val="002E65CF"/>
    <w:rsid w:val="002F3536"/>
    <w:rsid w:val="00303456"/>
    <w:rsid w:val="00304806"/>
    <w:rsid w:val="00355BDE"/>
    <w:rsid w:val="00363058"/>
    <w:rsid w:val="003A367C"/>
    <w:rsid w:val="00480CB1"/>
    <w:rsid w:val="004D1112"/>
    <w:rsid w:val="00570713"/>
    <w:rsid w:val="006230E8"/>
    <w:rsid w:val="00657D00"/>
    <w:rsid w:val="006D2300"/>
    <w:rsid w:val="006F32E2"/>
    <w:rsid w:val="0072232F"/>
    <w:rsid w:val="00723BB7"/>
    <w:rsid w:val="0073113B"/>
    <w:rsid w:val="00740399"/>
    <w:rsid w:val="00745B80"/>
    <w:rsid w:val="0074648F"/>
    <w:rsid w:val="007A75BC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12123"/>
    <w:rsid w:val="00946CEA"/>
    <w:rsid w:val="009C0C74"/>
    <w:rsid w:val="009C3C37"/>
    <w:rsid w:val="00A51A47"/>
    <w:rsid w:val="00B33C14"/>
    <w:rsid w:val="00B52894"/>
    <w:rsid w:val="00B70080"/>
    <w:rsid w:val="00B93996"/>
    <w:rsid w:val="00BD7850"/>
    <w:rsid w:val="00BF1D4A"/>
    <w:rsid w:val="00C21918"/>
    <w:rsid w:val="00C512F7"/>
    <w:rsid w:val="00C53D04"/>
    <w:rsid w:val="00C5561B"/>
    <w:rsid w:val="00C61692"/>
    <w:rsid w:val="00C93E1B"/>
    <w:rsid w:val="00CB04C3"/>
    <w:rsid w:val="00DE0D8B"/>
    <w:rsid w:val="00DF2C3D"/>
    <w:rsid w:val="00E56597"/>
    <w:rsid w:val="00E670F0"/>
    <w:rsid w:val="00EA7E7C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6AE913"/>
  <w15:docId w15:val="{1B7E1F32-ACCB-4DEF-9F8C-C6D1AD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0F30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3044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0F30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3044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B0D77151B74AD1A95C4E4783DC1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30014-1B85-4E36-B385-1B9B3C4449E7}"/>
      </w:docPartPr>
      <w:docPartBody>
        <w:p w:rsidR="00DC6FB8" w:rsidRDefault="00C342BA" w:rsidP="00C342BA">
          <w:pPr>
            <w:pStyle w:val="8CB0D77151B74AD1A95C4E4783DC12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B3211BC132481FA7BFEA8BC372E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911E96-D049-42D0-9FA5-95D270228E1B}"/>
      </w:docPartPr>
      <w:docPartBody>
        <w:p w:rsidR="00DC6FB8" w:rsidRDefault="00C342BA" w:rsidP="00C342BA">
          <w:pPr>
            <w:pStyle w:val="BBB3211BC132481FA7BFEA8BC372E51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A8814BF08A498FB493A1F6A16A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BFA81-CBF1-48DE-872B-0B114F6034DA}"/>
      </w:docPartPr>
      <w:docPartBody>
        <w:p w:rsidR="00DC6FB8" w:rsidRDefault="00C342BA" w:rsidP="00C342BA">
          <w:pPr>
            <w:pStyle w:val="07A8814BF08A498FB493A1F6A16AFD7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7684003B7B4CD8B01486E360926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E234F-8024-4600-B033-3D353E91C6F6}"/>
      </w:docPartPr>
      <w:docPartBody>
        <w:p w:rsidR="00DC6FB8" w:rsidRDefault="00C342BA" w:rsidP="00C342BA">
          <w:pPr>
            <w:pStyle w:val="F87684003B7B4CD8B01486E36092635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47C91E855648A9BFA3D211E49AE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E0848-F8A8-47E2-9202-2EFE7FB0101C}"/>
      </w:docPartPr>
      <w:docPartBody>
        <w:p w:rsidR="00DC6FB8" w:rsidRDefault="00C342BA" w:rsidP="00C342BA">
          <w:pPr>
            <w:pStyle w:val="5547C91E855648A9BFA3D211E49AEBC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E06370279D4A1B84A66D43F4BAC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0A0B9-AEE1-4D6B-AEE2-F68FE4D3EA9A}"/>
      </w:docPartPr>
      <w:docPartBody>
        <w:p w:rsidR="00DC6FB8" w:rsidRDefault="00C342BA" w:rsidP="00C342BA">
          <w:pPr>
            <w:pStyle w:val="F5E06370279D4A1B84A66D43F4BAC8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3AF84C44F4F4453A70634B7AA3D8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9F51A-9A88-4A2A-9415-35AA08BB8C82}"/>
      </w:docPartPr>
      <w:docPartBody>
        <w:p w:rsidR="00746655" w:rsidRDefault="00941F59" w:rsidP="00941F59">
          <w:pPr>
            <w:pStyle w:val="03AF84C44F4F4453A70634B7AA3D80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1F1D95"/>
    <w:rsid w:val="00201632"/>
    <w:rsid w:val="002C0133"/>
    <w:rsid w:val="002E26E2"/>
    <w:rsid w:val="00313DB2"/>
    <w:rsid w:val="003659BA"/>
    <w:rsid w:val="003A0D1F"/>
    <w:rsid w:val="00455F51"/>
    <w:rsid w:val="005B57D0"/>
    <w:rsid w:val="005D216D"/>
    <w:rsid w:val="005F656B"/>
    <w:rsid w:val="006121D0"/>
    <w:rsid w:val="006C367B"/>
    <w:rsid w:val="00746655"/>
    <w:rsid w:val="007F0CDE"/>
    <w:rsid w:val="00845DA2"/>
    <w:rsid w:val="00901955"/>
    <w:rsid w:val="00941F59"/>
    <w:rsid w:val="00A42FF6"/>
    <w:rsid w:val="00AA286F"/>
    <w:rsid w:val="00AB2B18"/>
    <w:rsid w:val="00C342BA"/>
    <w:rsid w:val="00CF68D3"/>
    <w:rsid w:val="00DC6FB8"/>
    <w:rsid w:val="00E07CF2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F59"/>
    <w:rPr>
      <w:color w:val="80808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3AF84C44F4F4453A70634B7AA3D8083">
    <w:name w:val="03AF84C44F4F4453A70634B7AA3D8083"/>
    <w:rsid w:val="00941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04AAC-BCD1-437F-B2EB-CA8AE8D9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01 Praha</dc:title>
  <dc:creator>Sweco Hydroprojekt a.s.</dc:creator>
  <cp:lastModifiedBy>Kubová, Dagmar</cp:lastModifiedBy>
  <cp:revision>2</cp:revision>
  <cp:lastPrinted>2022-02-02T09:02:00Z</cp:lastPrinted>
  <dcterms:created xsi:type="dcterms:W3CDTF">2022-02-02T09:03:00Z</dcterms:created>
  <dcterms:modified xsi:type="dcterms:W3CDTF">2022-02-02T09:03:00Z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2021-07-09T08:56:47Z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ec3477a6-46bb-44f6-9598-65a371bb679f</vt:lpwstr>
  </property>
  <property fmtid="{D5CDD505-2E9C-101B-9397-08002B2CF9AE}" pid="8" name="MSIP_Label_43f08ec5-d6d9-4227-8387-ccbfcb3632c4_ContentBits">
    <vt:lpwstr>0</vt:lpwstr>
  </property>
</Properties>
</file>